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4"/>
      </w:tblGrid>
      <w:tr w:rsidR="002C792D" w:rsidTr="00211380">
        <w:trPr>
          <w:trHeight w:val="754"/>
        </w:trPr>
        <w:tc>
          <w:tcPr>
            <w:tcW w:w="8824" w:type="dxa"/>
          </w:tcPr>
          <w:bookmarkStart w:id="0" w:name="_GoBack"/>
          <w:bookmarkEnd w:id="0"/>
          <w:p w:rsidR="002C792D" w:rsidRDefault="002C792D" w:rsidP="00211380">
            <w:pPr>
              <w:pStyle w:val="Ttulo2"/>
              <w:outlineLvl w:val="1"/>
            </w:pPr>
            <w:r>
              <w:object w:dxaOrig="11340" w:dyaOrig="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0.5pt;height:45.75pt" o:ole="">
                  <v:imagedata r:id="rId5" o:title=""/>
                </v:shape>
                <o:OLEObject Type="Embed" ProgID="PBrush" ShapeID="_x0000_i1025" DrawAspect="Content" ObjectID="_1713068373" r:id="rId6"/>
              </w:object>
            </w:r>
          </w:p>
        </w:tc>
      </w:tr>
    </w:tbl>
    <w:p w:rsidR="002C792D" w:rsidRDefault="002C792D" w:rsidP="002C792D">
      <w:pPr>
        <w:spacing w:after="0"/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C792D" w:rsidTr="00211380">
        <w:tc>
          <w:tcPr>
            <w:tcW w:w="8828" w:type="dxa"/>
          </w:tcPr>
          <w:p w:rsidR="002C792D" w:rsidRDefault="002C792D" w:rsidP="00211380">
            <w:pPr>
              <w:jc w:val="center"/>
            </w:pPr>
            <w:r>
              <w:object w:dxaOrig="15570" w:dyaOrig="6735">
                <v:shape id="_x0000_i1026" type="#_x0000_t75" style="width:4in;height:123.75pt" o:ole="">
                  <v:imagedata r:id="rId7" o:title=""/>
                </v:shape>
                <o:OLEObject Type="Embed" ProgID="PBrush" ShapeID="_x0000_i1026" DrawAspect="Content" ObjectID="_1713068374" r:id="rId8"/>
              </w:object>
            </w:r>
          </w:p>
        </w:tc>
      </w:tr>
    </w:tbl>
    <w:p w:rsidR="002C792D" w:rsidRDefault="002C792D" w:rsidP="002C792D">
      <w:pPr>
        <w:spacing w:after="0"/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C792D" w:rsidTr="00211380">
        <w:tc>
          <w:tcPr>
            <w:tcW w:w="8828" w:type="dxa"/>
          </w:tcPr>
          <w:p w:rsidR="002C792D" w:rsidRDefault="002C792D" w:rsidP="00211380">
            <w:pPr>
              <w:jc w:val="center"/>
            </w:pPr>
            <w:r>
              <w:object w:dxaOrig="9315" w:dyaOrig="1065">
                <v:shape id="_x0000_i1027" type="#_x0000_t75" style="width:227.25pt;height:26.25pt" o:ole="">
                  <v:imagedata r:id="rId9" o:title=""/>
                </v:shape>
                <o:OLEObject Type="Embed" ProgID="PBrush" ShapeID="_x0000_i1027" DrawAspect="Content" ObjectID="_1713068375" r:id="rId10"/>
              </w:object>
            </w:r>
          </w:p>
          <w:p w:rsidR="002C792D" w:rsidRPr="000D2556" w:rsidRDefault="002C792D" w:rsidP="002113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contar y escuchar historias: mitos y leyendas.</w:t>
            </w:r>
          </w:p>
        </w:tc>
      </w:tr>
    </w:tbl>
    <w:p w:rsidR="00AF5EE8" w:rsidRDefault="00AF5EE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C792D" w:rsidTr="002C792D">
        <w:tc>
          <w:tcPr>
            <w:tcW w:w="8828" w:type="dxa"/>
          </w:tcPr>
          <w:p w:rsidR="002C792D" w:rsidRDefault="002C792D">
            <w:pPr>
              <w:rPr>
                <w:b/>
              </w:rPr>
            </w:pPr>
            <w:r w:rsidRPr="002C792D">
              <w:rPr>
                <w:b/>
              </w:rPr>
              <w:t>COMPARTIENDO NUESTRAS EXPERIENCIAS</w:t>
            </w:r>
          </w:p>
          <w:p w:rsidR="002C792D" w:rsidRDefault="002C792D">
            <w:pPr>
              <w:rPr>
                <w:b/>
              </w:rPr>
            </w:pPr>
          </w:p>
          <w:p w:rsidR="009E1EAB" w:rsidRDefault="009E1EAB" w:rsidP="00575959">
            <w:pPr>
              <w:pStyle w:val="Prrafodelista"/>
              <w:numPr>
                <w:ilvl w:val="0"/>
                <w:numId w:val="1"/>
              </w:numPr>
            </w:pPr>
            <w:r>
              <w:t>Nos ubicamos en el lugar de la casa donde acostumbramos reunirnos con frecuencia a compartir y conversar.</w:t>
            </w:r>
          </w:p>
          <w:p w:rsidR="002C792D" w:rsidRPr="00575959" w:rsidRDefault="00575959" w:rsidP="00575959">
            <w:pPr>
              <w:pStyle w:val="Prrafodelista"/>
              <w:numPr>
                <w:ilvl w:val="0"/>
                <w:numId w:val="1"/>
              </w:numPr>
            </w:pPr>
            <w:r w:rsidRPr="00575959">
              <w:t>Dialogamos alrededor de la siguiente pregunta:</w:t>
            </w:r>
          </w:p>
          <w:p w:rsidR="00575959" w:rsidRDefault="00575959" w:rsidP="00575959">
            <w:pPr>
              <w:pStyle w:val="Prrafodelista"/>
              <w:numPr>
                <w:ilvl w:val="0"/>
                <w:numId w:val="2"/>
              </w:numPr>
            </w:pPr>
            <w:r>
              <w:t>¿</w:t>
            </w:r>
            <w:r w:rsidRPr="00575959">
              <w:t xml:space="preserve">Hemos </w:t>
            </w:r>
            <w:r>
              <w:t>tenido sustos o espantos en la finca, que no hemos sabido como explicarlos?</w:t>
            </w:r>
          </w:p>
          <w:p w:rsidR="00575959" w:rsidRDefault="00575959" w:rsidP="00575959">
            <w:pPr>
              <w:ind w:left="360"/>
            </w:pPr>
          </w:p>
          <w:p w:rsidR="00575959" w:rsidRDefault="00575959" w:rsidP="00575959">
            <w:pPr>
              <w:pStyle w:val="Prrafodelista"/>
              <w:numPr>
                <w:ilvl w:val="0"/>
                <w:numId w:val="1"/>
              </w:numPr>
            </w:pPr>
            <w:r>
              <w:t>Compartimos algunos de estos sustos o espantos.</w:t>
            </w:r>
          </w:p>
          <w:p w:rsidR="00575959" w:rsidRPr="00575959" w:rsidRDefault="009E1EAB" w:rsidP="00575959">
            <w:pPr>
              <w:pStyle w:val="Prrafodelista"/>
              <w:numPr>
                <w:ilvl w:val="0"/>
                <w:numId w:val="1"/>
              </w:numPr>
            </w:pPr>
            <w:r>
              <w:t>Respondemos: ¿Creemos que los sustos o espantos que compartimos son mitos o leyendas? ¿Por qué?</w:t>
            </w:r>
          </w:p>
          <w:p w:rsidR="002C792D" w:rsidRDefault="002C792D"/>
          <w:p w:rsidR="002C792D" w:rsidRDefault="002C792D"/>
        </w:tc>
      </w:tr>
    </w:tbl>
    <w:p w:rsidR="002C792D" w:rsidRDefault="002C792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14E1F" w:rsidTr="00114E1F">
        <w:tc>
          <w:tcPr>
            <w:tcW w:w="8828" w:type="dxa"/>
          </w:tcPr>
          <w:p w:rsidR="00114E1F" w:rsidRDefault="00114E1F"/>
          <w:p w:rsidR="00114E1F" w:rsidRDefault="00D632F2">
            <w:pPr>
              <w:rPr>
                <w:b/>
              </w:rPr>
            </w:pPr>
            <w:r w:rsidRPr="00D632F2">
              <w:rPr>
                <w:b/>
              </w:rPr>
              <w:t>APRENDAMOS JUNTOS</w:t>
            </w:r>
          </w:p>
          <w:p w:rsidR="00D632F2" w:rsidRPr="00DB232E" w:rsidRDefault="00D632F2"/>
          <w:p w:rsidR="00D632F2" w:rsidRPr="00DB232E" w:rsidRDefault="00DB232E" w:rsidP="00DB232E">
            <w:pPr>
              <w:pStyle w:val="Prrafodelista"/>
              <w:numPr>
                <w:ilvl w:val="0"/>
                <w:numId w:val="3"/>
              </w:numPr>
            </w:pPr>
            <w:r w:rsidRPr="00DB232E">
              <w:t>Uno de los integrantes de la familia lee el siguiente texto y los demás escuchamos con mucha atención.</w:t>
            </w:r>
          </w:p>
          <w:p w:rsidR="00114E1F" w:rsidRDefault="00114E1F">
            <w:pPr>
              <w:rPr>
                <w:b/>
              </w:rPr>
            </w:pPr>
          </w:p>
          <w:p w:rsidR="00FB1AD0" w:rsidRDefault="00FB1AD0">
            <w:r w:rsidRPr="00FB1AD0">
              <w:t>El mito es un relato que narra hechos maravillosos cuyos protagonistas son personajes sobrenaturales</w:t>
            </w:r>
            <w:r>
              <w:t xml:space="preserve"> (Dioses, monstruos héroes)</w:t>
            </w:r>
            <w:r w:rsidR="006344BA">
              <w:t>. La leyenda es una narración de un suceso con parte de la realidad y parte fantasiosa.</w:t>
            </w:r>
          </w:p>
          <w:p w:rsidR="006344BA" w:rsidRDefault="006344BA"/>
          <w:p w:rsidR="006344BA" w:rsidRDefault="006344BA">
            <w:r>
              <w:t>Un ejemplo de una leyenda colombiana es el “Tirapiedras”, el cual aparece por los llanos orientales y deambula por las montañas de la región asustando a los caminantes nocturnos.</w:t>
            </w:r>
          </w:p>
          <w:p w:rsidR="006344BA" w:rsidRDefault="006344BA"/>
          <w:p w:rsidR="00255EC4" w:rsidRDefault="00255EC4">
            <w:r>
              <w:t xml:space="preserve">Un mito conocido en la región es el Duende, del cual dicen que cuando se enamora de una muchacha, se le mete a la casa para molestarla. Lanza piedras a la casa como si lloviera con </w:t>
            </w:r>
            <w:r>
              <w:lastRenderedPageBreak/>
              <w:t>terro</w:t>
            </w:r>
            <w:r w:rsidR="000477DF">
              <w:t>n</w:t>
            </w:r>
            <w:r>
              <w:t xml:space="preserve">es. También dicen que invita a los niños a jugar con él </w:t>
            </w:r>
            <w:r w:rsidR="000477DF">
              <w:t xml:space="preserve">en </w:t>
            </w:r>
            <w:r>
              <w:t xml:space="preserve">medio del bosque hasta altas horas de la noche. </w:t>
            </w:r>
          </w:p>
          <w:p w:rsidR="006344BA" w:rsidRDefault="00255EC4">
            <w:r>
              <w:t>Cuando los padres encuentran a su hijo, lo encuentran arañado, sucio, con mucha hambre y con alergia en todo el cuerpo.</w:t>
            </w:r>
          </w:p>
          <w:p w:rsidR="006344BA" w:rsidRDefault="006344BA"/>
          <w:p w:rsidR="00114E1F" w:rsidRDefault="00114E1F"/>
        </w:tc>
      </w:tr>
    </w:tbl>
    <w:p w:rsidR="00114E1F" w:rsidRDefault="00114E1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D7B85" w:rsidTr="001D7B85">
        <w:tc>
          <w:tcPr>
            <w:tcW w:w="8828" w:type="dxa"/>
          </w:tcPr>
          <w:p w:rsidR="001D7B85" w:rsidRDefault="001D7B85"/>
          <w:p w:rsidR="001D7B85" w:rsidRPr="001D7B85" w:rsidRDefault="001D7B85">
            <w:pPr>
              <w:rPr>
                <w:b/>
              </w:rPr>
            </w:pPr>
            <w:r w:rsidRPr="001D7B85">
              <w:rPr>
                <w:b/>
              </w:rPr>
              <w:t>RESOLVEMOS PROBLEMAS Y SITUACIONES</w:t>
            </w:r>
          </w:p>
          <w:p w:rsidR="001D7B85" w:rsidRDefault="001D7B85"/>
          <w:p w:rsidR="001D7B85" w:rsidRDefault="00CC1332" w:rsidP="005D661F">
            <w:pPr>
              <w:pStyle w:val="Prrafodelista"/>
              <w:numPr>
                <w:ilvl w:val="0"/>
                <w:numId w:val="4"/>
              </w:numPr>
            </w:pPr>
            <w:r>
              <w:t>Organizamos la noche de los mitos y las leyendas, para ello:</w:t>
            </w:r>
          </w:p>
          <w:p w:rsidR="00CC1332" w:rsidRDefault="00CC1332" w:rsidP="00CC1332">
            <w:pPr>
              <w:ind w:left="360"/>
            </w:pPr>
          </w:p>
          <w:p w:rsidR="00CC1332" w:rsidRDefault="00CC1332" w:rsidP="00CC1332">
            <w:pPr>
              <w:pStyle w:val="Prrafodelista"/>
              <w:numPr>
                <w:ilvl w:val="0"/>
                <w:numId w:val="5"/>
              </w:numPr>
            </w:pPr>
            <w:r>
              <w:t>Seleccionamos el día y la hora.</w:t>
            </w:r>
          </w:p>
          <w:p w:rsidR="00CC1332" w:rsidRDefault="00CC1332" w:rsidP="00CC1332">
            <w:pPr>
              <w:pStyle w:val="Prrafodelista"/>
              <w:numPr>
                <w:ilvl w:val="0"/>
                <w:numId w:val="5"/>
              </w:numPr>
            </w:pPr>
            <w:r>
              <w:t>Preparamos una merienda para compartir en la noche de los mitos y las leyendas.</w:t>
            </w:r>
          </w:p>
          <w:p w:rsidR="00CC1332" w:rsidRDefault="00CC1332" w:rsidP="00CC1332">
            <w:pPr>
              <w:pStyle w:val="Prrafodelista"/>
              <w:numPr>
                <w:ilvl w:val="0"/>
                <w:numId w:val="5"/>
              </w:numPr>
            </w:pPr>
            <w:r>
              <w:t>Cada integrante de la familia comparte un mito o una leyenda; los demás escuchamos con mucha atención.</w:t>
            </w:r>
          </w:p>
          <w:p w:rsidR="00CC1332" w:rsidRDefault="00CC1332" w:rsidP="00CC1332">
            <w:pPr>
              <w:pStyle w:val="Prrafodelista"/>
              <w:numPr>
                <w:ilvl w:val="0"/>
                <w:numId w:val="5"/>
              </w:numPr>
            </w:pPr>
            <w:r>
              <w:t>Al finalizar dialogamos sobre las enseñanzas que nos dejaron los mitos y las leyendas compartidas.</w:t>
            </w:r>
          </w:p>
          <w:p w:rsidR="001D7B85" w:rsidRDefault="001D7B85"/>
          <w:p w:rsidR="001D7B85" w:rsidRDefault="001D7B85"/>
          <w:p w:rsidR="001D7B85" w:rsidRDefault="001D7B85"/>
        </w:tc>
      </w:tr>
    </w:tbl>
    <w:p w:rsidR="001D7B85" w:rsidRDefault="001D7B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C1332" w:rsidTr="00CC1332">
        <w:tc>
          <w:tcPr>
            <w:tcW w:w="8828" w:type="dxa"/>
          </w:tcPr>
          <w:p w:rsidR="00CC1332" w:rsidRPr="00182E11" w:rsidRDefault="00CC1332" w:rsidP="00CC1332">
            <w:pPr>
              <w:rPr>
                <w:b/>
              </w:rPr>
            </w:pPr>
            <w:r w:rsidRPr="00182E11">
              <w:rPr>
                <w:b/>
              </w:rPr>
              <w:t>APLIQUEMOS LO APRENDIDO</w:t>
            </w:r>
          </w:p>
          <w:p w:rsidR="00CC1332" w:rsidRDefault="00CC1332" w:rsidP="00CC1332"/>
          <w:p w:rsidR="00CC1332" w:rsidRDefault="00CC1332" w:rsidP="000C570F">
            <w:pPr>
              <w:pStyle w:val="Prrafodelista"/>
              <w:numPr>
                <w:ilvl w:val="0"/>
                <w:numId w:val="7"/>
              </w:numPr>
            </w:pPr>
            <w:r>
              <w:t xml:space="preserve">Invitamos </w:t>
            </w:r>
            <w:r w:rsidR="000C570F">
              <w:t>a una</w:t>
            </w:r>
            <w:r>
              <w:t xml:space="preserve"> familia vecina </w:t>
            </w:r>
            <w:r w:rsidR="000C570F">
              <w:t>a que participe en la noche de los mitos y las leyendas; para ello:</w:t>
            </w:r>
          </w:p>
          <w:p w:rsidR="000C570F" w:rsidRDefault="000C570F" w:rsidP="000C570F">
            <w:pPr>
              <w:pStyle w:val="Prrafodelista"/>
            </w:pPr>
          </w:p>
          <w:p w:rsidR="000C570F" w:rsidRDefault="000C570F" w:rsidP="000C570F">
            <w:pPr>
              <w:pStyle w:val="Prrafodelista"/>
              <w:numPr>
                <w:ilvl w:val="0"/>
                <w:numId w:val="8"/>
              </w:numPr>
            </w:pPr>
            <w:r>
              <w:t>Definimos el día y la hora.</w:t>
            </w:r>
          </w:p>
          <w:p w:rsidR="000C570F" w:rsidRDefault="000C570F" w:rsidP="000C570F">
            <w:pPr>
              <w:pStyle w:val="Prrafodelista"/>
              <w:numPr>
                <w:ilvl w:val="0"/>
                <w:numId w:val="8"/>
              </w:numPr>
            </w:pPr>
            <w:r>
              <w:t>Proponemos que cada familia prepare un mito y una leyenda, para compartirla en el encuentro.</w:t>
            </w:r>
          </w:p>
          <w:p w:rsidR="000C570F" w:rsidRDefault="000C570F" w:rsidP="000C570F">
            <w:pPr>
              <w:pStyle w:val="Prrafodelista"/>
              <w:numPr>
                <w:ilvl w:val="0"/>
                <w:numId w:val="8"/>
              </w:numPr>
            </w:pPr>
            <w:r>
              <w:t>Preparamos una merienda para compartir en la noche de los mitos y las leyendas.</w:t>
            </w:r>
          </w:p>
          <w:p w:rsidR="00702027" w:rsidRDefault="00702027" w:rsidP="000C570F">
            <w:pPr>
              <w:pStyle w:val="Prrafodelista"/>
              <w:numPr>
                <w:ilvl w:val="0"/>
                <w:numId w:val="8"/>
              </w:numPr>
            </w:pPr>
            <w:r>
              <w:t>Compartimos los mitos y las leyendas preparados.</w:t>
            </w:r>
          </w:p>
          <w:p w:rsidR="00CC1332" w:rsidRDefault="00CC1332"/>
        </w:tc>
      </w:tr>
    </w:tbl>
    <w:p w:rsidR="00CC1332" w:rsidRDefault="00CC133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2E11" w:rsidTr="00182E11">
        <w:tc>
          <w:tcPr>
            <w:tcW w:w="8828" w:type="dxa"/>
          </w:tcPr>
          <w:p w:rsidR="00182E11" w:rsidRPr="00182E11" w:rsidRDefault="00182E11">
            <w:pPr>
              <w:rPr>
                <w:b/>
              </w:rPr>
            </w:pPr>
            <w:r w:rsidRPr="00182E11">
              <w:rPr>
                <w:b/>
              </w:rPr>
              <w:t>CÓMO NOS FUE:</w:t>
            </w:r>
          </w:p>
          <w:p w:rsidR="00182E11" w:rsidRDefault="00182E11">
            <w:r>
              <w:t>Dialogamos en familia sobre lo que más nos gustó de las noches de los mitos y leyendas realizadas.</w:t>
            </w:r>
          </w:p>
        </w:tc>
      </w:tr>
    </w:tbl>
    <w:p w:rsidR="00182E11" w:rsidRDefault="00182E11"/>
    <w:sectPr w:rsidR="00182E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65E80"/>
    <w:multiLevelType w:val="hybridMultilevel"/>
    <w:tmpl w:val="550E7F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4046C"/>
    <w:multiLevelType w:val="hybridMultilevel"/>
    <w:tmpl w:val="82F45F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70593"/>
    <w:multiLevelType w:val="hybridMultilevel"/>
    <w:tmpl w:val="88188596"/>
    <w:lvl w:ilvl="0" w:tplc="C3E82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63D11"/>
    <w:multiLevelType w:val="hybridMultilevel"/>
    <w:tmpl w:val="9294DFDE"/>
    <w:lvl w:ilvl="0" w:tplc="677A1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73F1F"/>
    <w:multiLevelType w:val="hybridMultilevel"/>
    <w:tmpl w:val="19AE91B4"/>
    <w:lvl w:ilvl="0" w:tplc="0F58F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187245"/>
    <w:multiLevelType w:val="hybridMultilevel"/>
    <w:tmpl w:val="44B4443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405AF"/>
    <w:multiLevelType w:val="hybridMultilevel"/>
    <w:tmpl w:val="4CDAB99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5320F6"/>
    <w:multiLevelType w:val="hybridMultilevel"/>
    <w:tmpl w:val="A94437C0"/>
    <w:lvl w:ilvl="0" w:tplc="670A8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2D"/>
    <w:rsid w:val="000477DF"/>
    <w:rsid w:val="000C570F"/>
    <w:rsid w:val="00114E1F"/>
    <w:rsid w:val="00182E11"/>
    <w:rsid w:val="001D7B85"/>
    <w:rsid w:val="00255EC4"/>
    <w:rsid w:val="002C792D"/>
    <w:rsid w:val="00575959"/>
    <w:rsid w:val="005D661F"/>
    <w:rsid w:val="006344BA"/>
    <w:rsid w:val="00702027"/>
    <w:rsid w:val="009E1EAB"/>
    <w:rsid w:val="00AF5EE8"/>
    <w:rsid w:val="00CC1332"/>
    <w:rsid w:val="00D632F2"/>
    <w:rsid w:val="00DB232E"/>
    <w:rsid w:val="00E533A5"/>
    <w:rsid w:val="00FB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C3D1C-3B16-490C-BD10-1DED01D0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792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79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C79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C7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5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2022-05-03T12:33:00Z</dcterms:created>
  <dcterms:modified xsi:type="dcterms:W3CDTF">2022-05-03T12:33:00Z</dcterms:modified>
</cp:coreProperties>
</file>