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8763B" w:rsidRPr="00DB5FDA" w:rsidRDefault="00C8652B" w:rsidP="00DF6A79">
      <w:pPr>
        <w:pStyle w:val="Sinespaciad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B5FDA">
        <w:rPr>
          <w:b/>
        </w:rPr>
        <w:t xml:space="preserve">Seguridad Alimentaria. Grado </w:t>
      </w:r>
      <w:r w:rsidR="0048763B" w:rsidRPr="00DB5FDA">
        <w:rPr>
          <w:b/>
        </w:rPr>
        <w:t>4 y 5</w:t>
      </w:r>
      <w:r w:rsidR="005B46F6" w:rsidRPr="00DB5FDA">
        <w:rPr>
          <w:b/>
        </w:rPr>
        <w:t>°. Guía 3</w:t>
      </w:r>
      <w:r w:rsidR="0048763B" w:rsidRPr="00DB5FDA">
        <w:rPr>
          <w:b/>
        </w:rPr>
        <w:t>.</w:t>
      </w:r>
      <w:r w:rsidR="000A71B5" w:rsidRPr="00DB5FDA">
        <w:rPr>
          <w:b/>
        </w:rPr>
        <w:t xml:space="preserve"> </w:t>
      </w:r>
    </w:p>
    <w:p w:rsidR="00A47D0C" w:rsidRDefault="005B46F6" w:rsidP="00A47D0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ADMINISTRANDO MÍ PROYECTO</w:t>
      </w:r>
      <w:r w:rsidR="00A47D0C" w:rsidRPr="00FE333B">
        <w:rPr>
          <w:rFonts w:ascii="Arial" w:hAnsi="Arial" w:cs="Arial"/>
          <w:b/>
          <w:sz w:val="48"/>
          <w:szCs w:val="48"/>
        </w:rPr>
        <w:t>.</w:t>
      </w:r>
    </w:p>
    <w:p w:rsidR="001D00EE" w:rsidRPr="001308FD" w:rsidRDefault="001308FD" w:rsidP="001308F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val="es-ES" w:eastAsia="es-ES"/>
        </w:rPr>
        <w:drawing>
          <wp:inline distT="0" distB="0" distL="0" distR="0">
            <wp:extent cx="3505857" cy="3064510"/>
            <wp:effectExtent l="133350" t="76200" r="75565" b="135890"/>
            <wp:docPr id="6" name="Imagen 6" descr="C:\Users\usuario1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21" cy="30716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D00EE" w:rsidRPr="006A7CE1" w:rsidRDefault="007F3F41" w:rsidP="00FE333B">
      <w:pPr>
        <w:jc w:val="both"/>
        <w:rPr>
          <w:rFonts w:ascii="Arial" w:hAnsi="Arial" w:cs="Arial"/>
          <w:sz w:val="26"/>
          <w:szCs w:val="26"/>
        </w:rPr>
      </w:pPr>
      <w:r w:rsidRPr="006A7CE1">
        <w:rPr>
          <w:rFonts w:ascii="Arial" w:hAnsi="Arial" w:cs="Arial"/>
          <w:b/>
          <w:sz w:val="26"/>
          <w:szCs w:val="26"/>
        </w:rPr>
        <w:t>DBA intencionado:</w:t>
      </w:r>
      <w:r w:rsidRPr="006A7CE1">
        <w:rPr>
          <w:rFonts w:ascii="Arial" w:hAnsi="Arial" w:cs="Arial"/>
          <w:sz w:val="26"/>
          <w:szCs w:val="26"/>
        </w:rPr>
        <w:t xml:space="preserve"> </w:t>
      </w:r>
      <w:r w:rsidR="00615727">
        <w:rPr>
          <w:rFonts w:ascii="Arial" w:hAnsi="Arial" w:cs="Arial"/>
          <w:sz w:val="26"/>
          <w:szCs w:val="26"/>
        </w:rPr>
        <w:t>d</w:t>
      </w:r>
      <w:r w:rsidR="006A7CE1" w:rsidRPr="006A7CE1">
        <w:rPr>
          <w:rFonts w:ascii="Arial" w:hAnsi="Arial" w:cs="Arial"/>
          <w:sz w:val="26"/>
          <w:szCs w:val="26"/>
        </w:rPr>
        <w:t>escribe e interpreta variaciones de dependencia entre cantidades y las representa por medio de gráficas.</w:t>
      </w:r>
    </w:p>
    <w:p w:rsidR="00E34E35" w:rsidRPr="006A7CE1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6A7CE1">
        <w:rPr>
          <w:rFonts w:ascii="Arial" w:hAnsi="Arial" w:cs="Arial"/>
          <w:b/>
          <w:sz w:val="26"/>
          <w:szCs w:val="26"/>
        </w:rPr>
        <w:t>INDICADORES</w:t>
      </w:r>
      <w:r w:rsidR="007F3F41" w:rsidRPr="006A7CE1">
        <w:rPr>
          <w:rFonts w:ascii="Arial" w:hAnsi="Arial" w:cs="Arial"/>
          <w:b/>
          <w:sz w:val="26"/>
          <w:szCs w:val="26"/>
        </w:rPr>
        <w:t>:</w:t>
      </w:r>
    </w:p>
    <w:p w:rsidR="00730361" w:rsidRPr="006A7CE1" w:rsidRDefault="007F3F4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6A7CE1">
        <w:rPr>
          <w:rFonts w:ascii="Arial" w:hAnsi="Arial" w:cs="Arial"/>
          <w:b/>
          <w:sz w:val="26"/>
          <w:szCs w:val="26"/>
        </w:rPr>
        <w:t>Conceptual.</w:t>
      </w:r>
    </w:p>
    <w:p w:rsidR="00FF509F" w:rsidRPr="006A7CE1" w:rsidRDefault="006A7CE1" w:rsidP="00FE333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Conozco la importancia me manejar información para la administración de mis proyectos.</w:t>
      </w:r>
    </w:p>
    <w:p w:rsidR="00E34E35" w:rsidRPr="006A7CE1" w:rsidRDefault="00730361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6A7CE1">
        <w:rPr>
          <w:rFonts w:ascii="Arial" w:hAnsi="Arial" w:cs="Arial"/>
          <w:b/>
          <w:sz w:val="26"/>
          <w:szCs w:val="26"/>
        </w:rPr>
        <w:t>P</w:t>
      </w:r>
      <w:r w:rsidR="007F3F41" w:rsidRPr="006A7CE1">
        <w:rPr>
          <w:rFonts w:ascii="Arial" w:hAnsi="Arial" w:cs="Arial"/>
          <w:b/>
          <w:sz w:val="26"/>
          <w:szCs w:val="26"/>
        </w:rPr>
        <w:t>rocedimental.</w:t>
      </w:r>
    </w:p>
    <w:p w:rsidR="00730361" w:rsidRPr="006A7CE1" w:rsidRDefault="00995D53" w:rsidP="00FE33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Manejo registros de las actividades que realizo en mi proyecto como base en la toma de decisiones administrativas</w:t>
      </w:r>
      <w:r w:rsidR="00730361" w:rsidRPr="006A7CE1">
        <w:rPr>
          <w:rFonts w:ascii="Arial" w:hAnsi="Arial" w:cs="Arial"/>
          <w:sz w:val="26"/>
          <w:szCs w:val="26"/>
        </w:rPr>
        <w:t>.</w:t>
      </w:r>
    </w:p>
    <w:p w:rsidR="00E34E35" w:rsidRPr="006A7CE1" w:rsidRDefault="00E34E35" w:rsidP="00FE333B">
      <w:pPr>
        <w:jc w:val="both"/>
        <w:rPr>
          <w:rFonts w:ascii="Arial" w:hAnsi="Arial" w:cs="Arial"/>
          <w:b/>
          <w:sz w:val="26"/>
          <w:szCs w:val="26"/>
        </w:rPr>
      </w:pPr>
      <w:r w:rsidRPr="006A7CE1">
        <w:rPr>
          <w:rFonts w:ascii="Arial" w:hAnsi="Arial" w:cs="Arial"/>
          <w:b/>
          <w:sz w:val="26"/>
          <w:szCs w:val="26"/>
        </w:rPr>
        <w:t>Actitudinal</w:t>
      </w:r>
      <w:r w:rsidR="007F3F41" w:rsidRPr="006A7CE1">
        <w:rPr>
          <w:rFonts w:ascii="Arial" w:hAnsi="Arial" w:cs="Arial"/>
          <w:b/>
          <w:sz w:val="26"/>
          <w:szCs w:val="26"/>
        </w:rPr>
        <w:t>.</w:t>
      </w:r>
    </w:p>
    <w:p w:rsidR="001D00EE" w:rsidRDefault="00995D53" w:rsidP="00FE33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Hago uso responsable de la información que obtengo de mi proyecto para el bienestar de mi familia</w:t>
      </w:r>
      <w:r w:rsidR="00A47D0C" w:rsidRPr="006A7CE1">
        <w:rPr>
          <w:rFonts w:ascii="Arial" w:hAnsi="Arial" w:cs="Arial"/>
          <w:sz w:val="26"/>
          <w:szCs w:val="26"/>
        </w:rPr>
        <w:t>.</w:t>
      </w:r>
    </w:p>
    <w:p w:rsidR="00E34E35" w:rsidRPr="00FE333B" w:rsidRDefault="00E34E35" w:rsidP="00FE333B">
      <w:pPr>
        <w:jc w:val="both"/>
        <w:rPr>
          <w:rFonts w:ascii="Arial" w:hAnsi="Arial" w:cs="Arial"/>
          <w:sz w:val="28"/>
          <w:szCs w:val="28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A </w:t>
      </w:r>
      <w:r w:rsidR="00A567C8">
        <w:rPr>
          <w:rFonts w:ascii="Arial" w:hAnsi="Arial" w:cs="Arial"/>
          <w:sz w:val="72"/>
          <w:szCs w:val="72"/>
        </w:rPr>
        <w:t>actividades básicas</w:t>
      </w:r>
      <w:r w:rsidR="007F3F41" w:rsidRPr="00FE333B">
        <w:rPr>
          <w:rFonts w:ascii="Arial" w:hAnsi="Arial" w:cs="Arial"/>
          <w:sz w:val="72"/>
          <w:szCs w:val="72"/>
        </w:rPr>
        <w:t>.</w:t>
      </w:r>
    </w:p>
    <w:p w:rsidR="00E34E35" w:rsidRPr="00FE333B" w:rsidRDefault="00FB0096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</w:t>
      </w:r>
      <w:r w:rsidR="00E61B32" w:rsidRPr="00FE333B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A567C8" w:rsidRPr="00A567C8" w:rsidRDefault="00591967" w:rsidP="00A567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Identifico cuá</w:t>
      </w:r>
      <w:r w:rsidR="00A567C8" w:rsidRPr="00A567C8">
        <w:rPr>
          <w:rFonts w:ascii="Arial" w:hAnsi="Arial" w:cs="Arial"/>
          <w:color w:val="000000" w:themeColor="text1"/>
          <w:sz w:val="26"/>
          <w:szCs w:val="26"/>
        </w:rPr>
        <w:t xml:space="preserve">les son los principales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gastos </w:t>
      </w:r>
      <w:r w:rsidR="00A567C8" w:rsidRPr="00A567C8">
        <w:rPr>
          <w:rFonts w:ascii="Arial" w:hAnsi="Arial" w:cs="Arial"/>
          <w:color w:val="000000" w:themeColor="text1"/>
          <w:sz w:val="26"/>
          <w:szCs w:val="26"/>
        </w:rPr>
        <w:t xml:space="preserve"> que tiene mi familia y </w:t>
      </w:r>
      <w:r w:rsidR="00155D5F">
        <w:rPr>
          <w:rFonts w:ascii="Arial" w:hAnsi="Arial" w:cs="Arial"/>
          <w:color w:val="000000" w:themeColor="text1"/>
          <w:sz w:val="26"/>
          <w:szCs w:val="26"/>
        </w:rPr>
        <w:t>represento cada uno de ellos a través de</w:t>
      </w:r>
      <w:r w:rsidR="00A567C8" w:rsidRPr="00A567C8">
        <w:rPr>
          <w:rFonts w:ascii="Arial" w:hAnsi="Arial" w:cs="Arial"/>
          <w:color w:val="000000" w:themeColor="text1"/>
          <w:sz w:val="26"/>
          <w:szCs w:val="26"/>
        </w:rPr>
        <w:t xml:space="preserve"> un dibujo</w:t>
      </w:r>
      <w:r w:rsidR="00155D5F">
        <w:rPr>
          <w:rFonts w:ascii="Arial" w:hAnsi="Arial" w:cs="Arial"/>
          <w:color w:val="000000" w:themeColor="text1"/>
          <w:sz w:val="26"/>
          <w:szCs w:val="26"/>
        </w:rPr>
        <w:t xml:space="preserve">; </w:t>
      </w:r>
      <w:r w:rsidR="00A567C8" w:rsidRPr="00A567C8">
        <w:rPr>
          <w:rFonts w:ascii="Arial" w:hAnsi="Arial" w:cs="Arial"/>
          <w:color w:val="000000" w:themeColor="text1"/>
          <w:sz w:val="26"/>
          <w:szCs w:val="26"/>
        </w:rPr>
        <w:t xml:space="preserve"> hago el mismo ejercicio con los ingresos económicos familiares.</w:t>
      </w:r>
    </w:p>
    <w:p w:rsidR="00A567C8" w:rsidRPr="00A567C8" w:rsidRDefault="00A567C8" w:rsidP="00A567C8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567C8" w:rsidRPr="00A567C8" w:rsidRDefault="00A567C8" w:rsidP="00A567C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4360985" cy="3215634"/>
            <wp:effectExtent l="76200" t="76200" r="78105" b="1204595"/>
            <wp:docPr id="2" name="Imagen 2" descr="C:\Users\usuario1\AppData\Local\Microsoft\Windows\INetCache\Content.Word\economia-global-dinero-negocios_24877-5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AppData\Local\Microsoft\Windows\INetCache\Content.Word\economia-global-dinero-negocios_24877-509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35" cy="321862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608A5" w:rsidRPr="00A567C8" w:rsidRDefault="007608A5" w:rsidP="00A567C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67C8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FE333B" w:rsidRPr="00A567C8">
        <w:rPr>
          <w:rFonts w:ascii="Arial" w:hAnsi="Arial" w:cs="Arial"/>
          <w:b/>
          <w:color w:val="0070C0"/>
          <w:sz w:val="32"/>
          <w:szCs w:val="32"/>
        </w:rPr>
        <w:t>en familia</w:t>
      </w:r>
      <w:r w:rsidRPr="00A567C8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FB0096" w:rsidRPr="00FE333B" w:rsidRDefault="00FE333B" w:rsidP="00FE33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Socializo con mis </w:t>
      </w:r>
      <w:r w:rsidR="007608A5" w:rsidRPr="00FE333B">
        <w:rPr>
          <w:rFonts w:ascii="Arial" w:hAnsi="Arial" w:cs="Arial"/>
          <w:color w:val="000000" w:themeColor="text1"/>
          <w:sz w:val="26"/>
          <w:szCs w:val="26"/>
        </w:rPr>
        <w:t>familia</w:t>
      </w:r>
      <w:r>
        <w:rPr>
          <w:rFonts w:ascii="Arial" w:hAnsi="Arial" w:cs="Arial"/>
          <w:color w:val="000000" w:themeColor="text1"/>
          <w:sz w:val="26"/>
          <w:szCs w:val="26"/>
        </w:rPr>
        <w:t>res</w:t>
      </w:r>
      <w:r w:rsidR="00A567C8">
        <w:rPr>
          <w:rFonts w:ascii="Arial" w:hAnsi="Arial" w:cs="Arial"/>
          <w:color w:val="000000" w:themeColor="text1"/>
          <w:sz w:val="26"/>
          <w:szCs w:val="26"/>
        </w:rPr>
        <w:t xml:space="preserve"> el trabajo realizado y pido que me den sus opiniones.</w:t>
      </w:r>
      <w:r w:rsidR="007608A5" w:rsidRPr="00FE333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567C8">
        <w:rPr>
          <w:rFonts w:ascii="Arial" w:hAnsi="Arial" w:cs="Arial"/>
          <w:color w:val="000000" w:themeColor="text1"/>
          <w:sz w:val="26"/>
          <w:szCs w:val="26"/>
        </w:rPr>
        <w:t>(si cuento con whatsapp envío una foto del trabajo a mi maestro</w:t>
      </w:r>
      <w:r w:rsidR="008522EF">
        <w:rPr>
          <w:rFonts w:ascii="Arial" w:hAnsi="Arial" w:cs="Arial"/>
          <w:color w:val="000000" w:themeColor="text1"/>
          <w:sz w:val="26"/>
          <w:szCs w:val="26"/>
        </w:rPr>
        <w:t xml:space="preserve"> y compañeros</w:t>
      </w:r>
      <w:r w:rsidR="00A567C8">
        <w:rPr>
          <w:rFonts w:ascii="Arial" w:hAnsi="Arial" w:cs="Arial"/>
          <w:color w:val="000000" w:themeColor="text1"/>
          <w:sz w:val="26"/>
          <w:szCs w:val="26"/>
        </w:rPr>
        <w:t>).</w:t>
      </w:r>
    </w:p>
    <w:p w:rsidR="00553CE2" w:rsidRPr="00FE333B" w:rsidRDefault="00553CE2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B </w:t>
      </w:r>
      <w:r w:rsidR="00A567C8">
        <w:rPr>
          <w:rFonts w:ascii="Arial" w:hAnsi="Arial" w:cs="Arial"/>
          <w:sz w:val="72"/>
          <w:szCs w:val="72"/>
        </w:rPr>
        <w:t>cuento pedagógico</w:t>
      </w:r>
      <w:r w:rsidR="002B4C7C"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553CE2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Individual.</w:t>
      </w:r>
    </w:p>
    <w:p w:rsidR="00553CE2" w:rsidRDefault="00553CE2" w:rsidP="00A47D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583210">
        <w:rPr>
          <w:rFonts w:ascii="Arial" w:hAnsi="Arial" w:cs="Arial"/>
          <w:sz w:val="26"/>
          <w:szCs w:val="26"/>
        </w:rPr>
        <w:t>Leo el siguiente texto y copio las ideas principales de cada uno de los concept</w:t>
      </w:r>
      <w:r w:rsidR="00155D5F">
        <w:rPr>
          <w:rFonts w:ascii="Arial" w:hAnsi="Arial" w:cs="Arial"/>
          <w:sz w:val="26"/>
          <w:szCs w:val="26"/>
        </w:rPr>
        <w:t>os en mi cuaderno de Escuela y C</w:t>
      </w:r>
      <w:r w:rsidRPr="00583210">
        <w:rPr>
          <w:rFonts w:ascii="Arial" w:hAnsi="Arial" w:cs="Arial"/>
          <w:sz w:val="26"/>
          <w:szCs w:val="26"/>
        </w:rPr>
        <w:t>afé.</w:t>
      </w:r>
    </w:p>
    <w:p w:rsidR="003F5BBA" w:rsidRPr="00583210" w:rsidRDefault="003F5BBA" w:rsidP="003F5BBA">
      <w:pPr>
        <w:pStyle w:val="Prrafodelista"/>
        <w:ind w:left="360"/>
        <w:jc w:val="both"/>
        <w:rPr>
          <w:rFonts w:ascii="Arial" w:hAnsi="Arial" w:cs="Arial"/>
          <w:sz w:val="26"/>
          <w:szCs w:val="26"/>
        </w:rPr>
      </w:pPr>
    </w:p>
    <w:p w:rsidR="00583210" w:rsidRPr="003F5BBA" w:rsidRDefault="003F5BBA" w:rsidP="003F5BBA">
      <w:pPr>
        <w:pStyle w:val="Prrafodelista"/>
        <w:ind w:left="0"/>
        <w:jc w:val="center"/>
        <w:rPr>
          <w:rFonts w:ascii="Arial" w:eastAsia="Times New Roman" w:hAnsi="Arial" w:cs="Arial"/>
          <w:b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b/>
          <w:sz w:val="26"/>
          <w:szCs w:val="26"/>
          <w:lang w:val="es-MX" w:eastAsia="es-ES"/>
        </w:rPr>
        <w:t>El Mercado</w:t>
      </w:r>
    </w:p>
    <w:p w:rsidR="00583210" w:rsidRPr="003F5BB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</w:t>
      </w: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>Aquel era un hermoso país y el Mercado quería poseerlo. Pero tenía pocas esperanzas porque sus habitantes eran felices en su sencillez y el mercado era para ellos solamente el sitio a donde se iba a hacer la compra.  El terrible Mercado tenía un esbirro, y este, viendo a su amo tan deseoso de reinar absolutamente en nuestro país le dijo un día</w:t>
      </w:r>
      <w:r w:rsidR="00155D5F" w:rsidRPr="003F5BBA">
        <w:rPr>
          <w:rFonts w:ascii="Arial" w:eastAsia="Times New Roman" w:hAnsi="Arial" w:cs="Arial"/>
          <w:sz w:val="26"/>
          <w:szCs w:val="26"/>
          <w:lang w:val="es-MX" w:eastAsia="es-ES"/>
        </w:rPr>
        <w:t>: -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No os preocupéis mi señor, que las tierras y gentes que ambicionáis serán pronto vuestras.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8522EF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Dadme permiso para actuar y pronto caerán en vuestras manos como fruta madura.  Conseguido el permiso el esbirro se puso inmediatamente a actuar. Así al levantarse por la mañana todos los habitantes del país ambicionado se encontraron junto a su cama con un pequeño obsequio y una nota que decía: </w:t>
      </w:r>
    </w:p>
    <w:p w:rsidR="008522EF" w:rsidRDefault="008522EF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"Regalo de mi señor el Mercado. Acudid a la Plaza Mayor y tendréis más información sobre mi augusto señor"  Y muchos acudieron. Cuando ya se había reunido suficiente gente, el enviado del Señor Mercado se dirigió a ellos.  - Todos vosotros ya habéis recibido - les dijo - una primera prueba de lo que el Mercado puede hacer por vosotros. Pero eso es sólo el comienzo. He visto que vivís bien y en paz, pero os aseguro que viviríais mucho mejor y con más tranquilidad si el Mercado se enseñoreara de vosotros.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Usáis sólo el mercado para lo indispensable y vuestra felicidad y libertad aumentarían si todos los aspectos de vuestras vidas estuvieran determinados por él. Pero - continuó - todos sabemos que una imagen vale más que mil palabras, y así os propongo que una delegación de vosotros visite un país en el que el Mercado es el dueño y señor absoluto.  Puestos a ser más felices, y dado que el servidor del Señor Mercado iba a correr con 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lastRenderedPageBreak/>
        <w:t xml:space="preserve">todos los gastos, unos cuantos decidieron ver si era cierto lo que les contaban, se despidieron de sus familias y partieron.  El esbirro eligió un gran país gobernado por gente sabia, y comenzó a mostrárselo. Empezaron visitando un maravilloso Parque Nacional.  - Observar - dijo a la delegación el siervo - la sabiduría con la que el mercado ha trazado las montañas y los ríos, escuchar el ruido del agua, del viento y el sonido de los animales libres por la actuación del mercado.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Mirad esa limpieza del aire que sólo el mercado puede lograr. </w:t>
      </w:r>
      <w:r w:rsidR="005C542A" w:rsidRPr="003F5BBA">
        <w:rPr>
          <w:rFonts w:ascii="Arial" w:eastAsia="Times New Roman" w:hAnsi="Arial" w:cs="Arial"/>
          <w:sz w:val="26"/>
          <w:szCs w:val="26"/>
          <w:lang w:val="es-MX" w:eastAsia="es-ES"/>
        </w:rPr>
        <w:t>Deleitaos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con la paz que estos paisajes proporcionan y que el mercado ha conseguido.  Y la delegación estuvo de acuerdo en que nada parecido en belleza a esos parajes</w:t>
      </w:r>
      <w:r w:rsidR="005C542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que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tenían en su humilde país. 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Las ciudades estaban sumamente cuidadas, el desempleo no existía y los delitos eran mínimos. Los habitantes de este país sabían que en caso de enfermedad iban a ser atendidos, que la educación estaba asegurada y que tendrían derecho a una pensión digna en su vejez, y todo ello, al eliminar miedos, aumentaba su libertad.  - Fijaros en la limpieza de las calles que consigue el mercado - explicó el esclavo a la delegación - mirad como se conserva gracias al mercado esa impresionante catedral gótica.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83210" w:rsidRPr="003F5BB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>Observar como, por el sometimiento al mercado, los jóvenes se enamoran, los niños juegan y los viejos conversan plácidamente en plazas tranquilas.  - Y aquí - preguntó uno de los miembros de la delegación - ¿no hay pobres ni mendigos?  - El mercado no lo consentiría. - Afirmó</w:t>
      </w:r>
      <w:r w:rsidR="005C542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con aplomo el gran embustero. </w:t>
      </w:r>
    </w:p>
    <w:p w:rsidR="00583210" w:rsidRPr="003F5BB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</w:t>
      </w: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Y todos los invitados al viaje coincidieron en que esa seguridad de las vidas, esa paz de las gentes y esas ciudades tan agradables no se encontraban en su pequeño país.  De vuelta a casa contaron al resto de sus compatriotas todas las maravillas que habían visto y una gran mayoría pensó en la conveniencia de que el mercado rigiera sus vidas. 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>Pero uno de los miembros de la delegación tenía la mosca detrás de la oreja. Así que invitó a su casa a un grupo de am</w:t>
      </w:r>
      <w:r w:rsidR="008522EF">
        <w:rPr>
          <w:rFonts w:ascii="Arial" w:eastAsia="Times New Roman" w:hAnsi="Arial" w:cs="Arial"/>
          <w:sz w:val="26"/>
          <w:szCs w:val="26"/>
          <w:lang w:val="es-MX" w:eastAsia="es-ES"/>
        </w:rPr>
        <w:t>igos y conocidos y les dijo:</w:t>
      </w:r>
      <w:r w:rsidR="000A2F2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 </w:t>
      </w:r>
      <w:r w:rsidR="008522EF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 -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Todo lo que os hemos contado es cierto pues eso es lo que vimos, pero yo no estoy del todo seguro que esas maravillas sean consecuencia del 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lastRenderedPageBreak/>
        <w:t xml:space="preserve">acatamiento del mercado. Bien es verdad que algunas veces preguntamos a los habitantes de aquel país por algo que nos parecía muy bueno y nos contestaron que al mercado se debía todo. Pero me pareció que esa contestación estaba provocada por algún tipo de amenaza que el siervo del Mercado les había hecho.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Lo que os propongo - concluyó - es que nos organicemos para promover una discusión seria sobre el mercado antes de precipitarnos en sus brazos.  Y así constituyeron una organización a la llamaron REFLEXIÓN que se oponía a la aceptación avasalladora del mercado antes de sopesar las razones y de observar otros países visitándolos esta vez por cuenta propia.  El enviado del Mercado veía con suspicacia cualquier tipo de organización, pero </w:t>
      </w:r>
      <w:r w:rsidR="005C542A" w:rsidRPr="003F5BBA">
        <w:rPr>
          <w:rFonts w:ascii="Arial" w:eastAsia="Times New Roman" w:hAnsi="Arial" w:cs="Arial"/>
          <w:sz w:val="26"/>
          <w:szCs w:val="26"/>
          <w:lang w:val="es-MX" w:eastAsia="es-ES"/>
        </w:rPr>
        <w:t>está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particularmente le preocupaba seriamente.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Así que un día se presentó en una asamblea de REFLEXIÓN y les dijo:  </w:t>
      </w:r>
      <w:r w:rsidR="00AA6BCE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      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- Ya sé que sois poderosos porque estáis organizados, pero no creo que pertenezcáis libremente a esa asociación, sino que alguien os fuerza a hacerlo. Sólo os respetaré - continuó - si me demostráis que vuestra unión es voluntaria, y para ello deberéis disolver REFLEXIÓN y luego volver a constituirla.  </w:t>
      </w:r>
    </w:p>
    <w:p w:rsidR="005C542A" w:rsidRDefault="005C542A" w:rsidP="003F5BB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</w:p>
    <w:p w:rsidR="005C542A" w:rsidRDefault="00583210" w:rsidP="005C542A">
      <w:pPr>
        <w:pStyle w:val="Prrafodelista"/>
        <w:ind w:left="0"/>
        <w:jc w:val="both"/>
        <w:rPr>
          <w:rFonts w:ascii="Arial" w:eastAsia="Times New Roman" w:hAnsi="Arial" w:cs="Arial"/>
          <w:sz w:val="26"/>
          <w:szCs w:val="26"/>
          <w:lang w:val="es-MX" w:eastAsia="es-ES"/>
        </w:rPr>
      </w:pP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>Todos los miembros estaban convencidos de que estaban allí porque les daba</w:t>
      </w:r>
      <w:r w:rsidR="00AA6BCE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la gana, y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 para probar su libertad se disolvieron con el ánimo de reconstruirse posteriormente. Pero no pudieron hacerlo, ya que el enviado del Mercado, fue eliminándolos uno a uno.  Así, sin ya oposición, el esbirro marchó a ver a su amo y le di</w:t>
      </w:r>
      <w:r w:rsidR="00FC0D46">
        <w:rPr>
          <w:rFonts w:ascii="Arial" w:eastAsia="Times New Roman" w:hAnsi="Arial" w:cs="Arial"/>
          <w:sz w:val="26"/>
          <w:szCs w:val="26"/>
          <w:lang w:val="es-MX" w:eastAsia="es-ES"/>
        </w:rPr>
        <w:t xml:space="preserve">jo: </w:t>
      </w:r>
      <w:r w:rsidRPr="003F5BBA">
        <w:rPr>
          <w:rFonts w:ascii="Arial" w:eastAsia="Times New Roman" w:hAnsi="Arial" w:cs="Arial"/>
          <w:sz w:val="26"/>
          <w:szCs w:val="26"/>
          <w:lang w:val="es-MX" w:eastAsia="es-ES"/>
        </w:rPr>
        <w:t xml:space="preserve">-Como te prometí, el país que deseabas es ahora tuyo. Ya puedes dominarle.  Y el mercado lo dominó.  </w:t>
      </w:r>
    </w:p>
    <w:p w:rsidR="005C542A" w:rsidRPr="005C542A" w:rsidRDefault="005C542A" w:rsidP="005C542A">
      <w:pPr>
        <w:pStyle w:val="Prrafodelista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1F396C" wp14:editId="2EEA9A69">
                <wp:simplePos x="0" y="0"/>
                <wp:positionH relativeFrom="column">
                  <wp:posOffset>-135590</wp:posOffset>
                </wp:positionH>
                <wp:positionV relativeFrom="paragraph">
                  <wp:posOffset>334317</wp:posOffset>
                </wp:positionV>
                <wp:extent cx="5898382" cy="964642"/>
                <wp:effectExtent l="0" t="0" r="26670" b="260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382" cy="96464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BC09F" id="Rectángulo redondeado 4" o:spid="_x0000_s1026" style="position:absolute;margin-left:-10.7pt;margin-top:26.3pt;width:464.45pt;height:75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" fillcolor="#92cddc [1944]" strokecolor="#243f60 [1604]" strokeweight="2pt"/>
            </w:pict>
          </mc:Fallback>
        </mc:AlternateContent>
      </w:r>
    </w:p>
    <w:p w:rsidR="005C542A" w:rsidRPr="005C542A" w:rsidRDefault="005C542A" w:rsidP="00FE333B">
      <w:pPr>
        <w:jc w:val="both"/>
        <w:rPr>
          <w:rFonts w:ascii="Arial" w:hAnsi="Arial" w:cs="Arial"/>
          <w:sz w:val="26"/>
          <w:szCs w:val="26"/>
        </w:rPr>
      </w:pPr>
      <w:r w:rsidRPr="005C542A">
        <w:rPr>
          <w:rFonts w:ascii="Arial" w:hAnsi="Arial" w:cs="Arial"/>
          <w:b/>
          <w:sz w:val="26"/>
          <w:szCs w:val="26"/>
        </w:rPr>
        <w:t>Nota:</w:t>
      </w:r>
      <w:r>
        <w:rPr>
          <w:rFonts w:ascii="Arial" w:hAnsi="Arial" w:cs="Arial"/>
          <w:sz w:val="26"/>
          <w:szCs w:val="26"/>
        </w:rPr>
        <w:t xml:space="preserve"> ten en cuenta que siempre que se deba tomar una decisión económica hay que tener a la mano la mayor información posible para obtener los mejores resultados por eso los grandes empresarios hacen un buen manejo de la información.</w:t>
      </w:r>
    </w:p>
    <w:p w:rsidR="005C542A" w:rsidRDefault="005C542A" w:rsidP="00FE333B">
      <w:pPr>
        <w:jc w:val="both"/>
        <w:rPr>
          <w:rFonts w:ascii="Arial" w:hAnsi="Arial" w:cs="Arial"/>
          <w:sz w:val="72"/>
          <w:szCs w:val="72"/>
        </w:rPr>
      </w:pPr>
    </w:p>
    <w:p w:rsidR="002B4C7C" w:rsidRPr="00FE333B" w:rsidRDefault="002B4C7C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C </w:t>
      </w:r>
      <w:r w:rsidR="00FC0D46">
        <w:rPr>
          <w:rFonts w:ascii="Arial" w:hAnsi="Arial" w:cs="Arial"/>
          <w:sz w:val="72"/>
          <w:szCs w:val="72"/>
        </w:rPr>
        <w:t xml:space="preserve">actividades de </w:t>
      </w:r>
      <w:r w:rsidR="005C542A">
        <w:rPr>
          <w:rFonts w:ascii="Arial" w:hAnsi="Arial" w:cs="Arial"/>
          <w:sz w:val="72"/>
          <w:szCs w:val="72"/>
        </w:rPr>
        <w:t>práctica</w:t>
      </w:r>
      <w:r w:rsidRPr="00FE333B">
        <w:rPr>
          <w:rFonts w:ascii="Arial" w:hAnsi="Arial" w:cs="Arial"/>
          <w:sz w:val="56"/>
          <w:szCs w:val="56"/>
        </w:rPr>
        <w:t>.</w:t>
      </w:r>
    </w:p>
    <w:p w:rsidR="002B4C7C" w:rsidRPr="00FE333B" w:rsidRDefault="002B4C7C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Trabajo Individual.</w:t>
      </w:r>
    </w:p>
    <w:p w:rsidR="001D00EE" w:rsidRPr="00EF79FA" w:rsidRDefault="00EF79FA" w:rsidP="00EF79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6"/>
          <w:szCs w:val="26"/>
        </w:rPr>
      </w:pPr>
      <w:r w:rsidRPr="00EF79FA">
        <w:rPr>
          <w:rFonts w:ascii="Arial" w:hAnsi="Arial" w:cs="Arial"/>
          <w:sz w:val="26"/>
          <w:szCs w:val="26"/>
        </w:rPr>
        <w:t xml:space="preserve">Teniendo en cuenta la importancia de tener </w:t>
      </w:r>
      <w:r>
        <w:rPr>
          <w:rFonts w:ascii="Arial" w:hAnsi="Arial" w:cs="Arial"/>
          <w:sz w:val="26"/>
          <w:szCs w:val="26"/>
        </w:rPr>
        <w:t xml:space="preserve">una buena información inicio el manejo de registros de mi proyecto </w:t>
      </w:r>
      <w:r w:rsidR="00DB34B6">
        <w:rPr>
          <w:rFonts w:ascii="Arial" w:hAnsi="Arial" w:cs="Arial"/>
          <w:sz w:val="26"/>
          <w:szCs w:val="26"/>
        </w:rPr>
        <w:t xml:space="preserve">ya sea de álbum de los alimentos (grado 4) o abonos orgánicos (grado 5) </w:t>
      </w:r>
      <w:r>
        <w:rPr>
          <w:rFonts w:ascii="Arial" w:hAnsi="Arial" w:cs="Arial"/>
          <w:sz w:val="26"/>
          <w:szCs w:val="26"/>
        </w:rPr>
        <w:t>realizando el diligenciamiento de la siguiente tabla en el cuaderno de seguridad alimentaria.</w:t>
      </w:r>
    </w:p>
    <w:p w:rsidR="001D00EE" w:rsidRDefault="001D00EE" w:rsidP="001D00EE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87"/>
        <w:gridCol w:w="1220"/>
        <w:gridCol w:w="1640"/>
        <w:gridCol w:w="1360"/>
        <w:gridCol w:w="1520"/>
        <w:gridCol w:w="1200"/>
      </w:tblGrid>
      <w:tr w:rsidR="00FC0D46" w:rsidRPr="00FC0D46" w:rsidTr="00FC0D46">
        <w:trPr>
          <w:trHeight w:val="63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Actividad.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Duración (Tiempo).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del tiempo utilizado.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Materiales o insumos.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de los materiales o insumos.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Valor Total.</w:t>
            </w:r>
          </w:p>
        </w:tc>
      </w:tr>
      <w:tr w:rsidR="00FC0D46" w:rsidRPr="00FC0D46" w:rsidTr="00FC0D46">
        <w:trPr>
          <w:trHeight w:val="3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C0D46" w:rsidRPr="00FC0D46" w:rsidTr="00FC0D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D46" w:rsidRPr="00FC0D46" w:rsidRDefault="00FC0D46" w:rsidP="00FC0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C0D4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:rsidR="00641598" w:rsidRPr="00FC0D46" w:rsidRDefault="00DB34B6" w:rsidP="00FC0D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-175783</wp:posOffset>
                </wp:positionH>
                <wp:positionV relativeFrom="paragraph">
                  <wp:posOffset>315205</wp:posOffset>
                </wp:positionV>
                <wp:extent cx="5958247" cy="934462"/>
                <wp:effectExtent l="0" t="0" r="23495" b="1841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47" cy="93446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19F8E" id="Rectángulo redondeado 5" o:spid="_x0000_s1026" style="position:absolute;margin-left:-13.85pt;margin-top:24.8pt;width:469.15pt;height:7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" fillcolor="#c6d9f1 [671]" strokecolor="#243f60 [1604]" strokeweight="2pt"/>
            </w:pict>
          </mc:Fallback>
        </mc:AlternateContent>
      </w:r>
    </w:p>
    <w:p w:rsidR="00FC0D46" w:rsidRDefault="00FC0D46" w:rsidP="00DB34B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34B6">
        <w:rPr>
          <w:rFonts w:ascii="Arial" w:hAnsi="Arial" w:cs="Arial"/>
          <w:b/>
          <w:color w:val="000000" w:themeColor="text1"/>
          <w:sz w:val="26"/>
          <w:szCs w:val="26"/>
        </w:rPr>
        <w:t>Nota:</w:t>
      </w:r>
      <w:r w:rsidRPr="00DB34B6">
        <w:rPr>
          <w:rFonts w:ascii="Arial" w:hAnsi="Arial" w:cs="Arial"/>
          <w:color w:val="000000" w:themeColor="text1"/>
          <w:sz w:val="26"/>
          <w:szCs w:val="26"/>
        </w:rPr>
        <w:t xml:space="preserve"> ten en cuenta que así los proyectos no tengan un fin económico es importante saber cuánto cuesta cada actividad y el valor que tendría </w:t>
      </w:r>
      <w:r w:rsidR="00DB34B6" w:rsidRPr="00DB34B6">
        <w:rPr>
          <w:rFonts w:ascii="Arial" w:hAnsi="Arial" w:cs="Arial"/>
          <w:color w:val="000000" w:themeColor="text1"/>
          <w:sz w:val="26"/>
          <w:szCs w:val="26"/>
        </w:rPr>
        <w:t>si quisiera vender el producto final (álbum de los alimentos o abonos orgánicos).</w:t>
      </w:r>
    </w:p>
    <w:p w:rsidR="00DB34B6" w:rsidRDefault="00DB34B6" w:rsidP="00DB34B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B34B6" w:rsidRPr="00DB34B6" w:rsidRDefault="00DB34B6" w:rsidP="00DB34B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Si tengo a la mano herramientas tecnológicas, comparto mis avances por medio de fotos a mi maestro y compañeros, y en caso de que no cuente con ellas lo hago en la próxima clase de seguridad alimentaria en mi institución.</w:t>
      </w:r>
    </w:p>
    <w:p w:rsidR="00FC0D46" w:rsidRDefault="00FC0D46" w:rsidP="00FE333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C0D46" w:rsidRDefault="00FC0D46" w:rsidP="00FE333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C0D46" w:rsidRDefault="00FC0D46" w:rsidP="00FE333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E59B5" w:rsidRPr="00FE333B" w:rsidRDefault="007E59B5" w:rsidP="00FE333B">
      <w:pPr>
        <w:jc w:val="both"/>
        <w:rPr>
          <w:rFonts w:ascii="Arial" w:hAnsi="Arial" w:cs="Arial"/>
          <w:sz w:val="72"/>
          <w:szCs w:val="72"/>
        </w:rPr>
      </w:pPr>
      <w:r w:rsidRPr="00FE333B">
        <w:rPr>
          <w:rFonts w:ascii="Arial" w:hAnsi="Arial" w:cs="Arial"/>
          <w:sz w:val="72"/>
          <w:szCs w:val="72"/>
        </w:rPr>
        <w:lastRenderedPageBreak/>
        <w:t xml:space="preserve">D </w:t>
      </w:r>
      <w:r w:rsidR="00FE333B" w:rsidRPr="00FE333B">
        <w:rPr>
          <w:rFonts w:ascii="Arial" w:hAnsi="Arial" w:cs="Arial"/>
          <w:sz w:val="72"/>
          <w:szCs w:val="72"/>
        </w:rPr>
        <w:t>aplicación</w:t>
      </w:r>
      <w:r w:rsidRPr="00FE333B">
        <w:rPr>
          <w:rFonts w:ascii="Arial" w:hAnsi="Arial" w:cs="Arial"/>
          <w:sz w:val="56"/>
          <w:szCs w:val="56"/>
        </w:rPr>
        <w:t>.</w:t>
      </w:r>
    </w:p>
    <w:p w:rsidR="007E59B5" w:rsidRPr="00FE333B" w:rsidRDefault="007E59B5" w:rsidP="00FE333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FE333B">
        <w:rPr>
          <w:rFonts w:ascii="Arial" w:hAnsi="Arial" w:cs="Arial"/>
          <w:b/>
          <w:color w:val="0070C0"/>
          <w:sz w:val="32"/>
          <w:szCs w:val="32"/>
        </w:rPr>
        <w:t>Con la familia.</w:t>
      </w:r>
    </w:p>
    <w:p w:rsidR="007E59B5" w:rsidRDefault="00DB34B6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Pido a mis familiares que me ayuden a ajustar la información que voy registrando en la tabla propuesta en las actividades de práctica</w:t>
      </w:r>
      <w:r w:rsidR="007E59B5" w:rsidRPr="00DB34B6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1308FD" w:rsidRDefault="00DB34B6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Cuando </w:t>
      </w:r>
      <w:r w:rsidR="001308FD">
        <w:rPr>
          <w:rFonts w:ascii="Arial" w:hAnsi="Arial" w:cs="Arial"/>
          <w:color w:val="000000" w:themeColor="text1"/>
          <w:sz w:val="26"/>
          <w:szCs w:val="26"/>
        </w:rPr>
        <w:t>tenga elaborado el álbum (4º) o abonos orgánicos (5º) con ayuda de mis familiares le doy un valor en el cual  creo que podría venderlo en mi comunidad y lo comparo con los costos que genere al elaborarlo</w:t>
      </w:r>
    </w:p>
    <w:p w:rsidR="00DB34B6" w:rsidRPr="00DB34B6" w:rsidRDefault="001308FD" w:rsidP="00FE333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Diseño una estrategia publicitaria para mi proyecto usando toda mi creatividad y la de mis familiares y socializo mi trabajo con los demás compañeros y mi maestro. </w:t>
      </w:r>
      <w:r w:rsidR="00DB34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E59B5" w:rsidRDefault="001308FD" w:rsidP="001308FD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Referencias:</w:t>
      </w:r>
    </w:p>
    <w:p w:rsidR="001308FD" w:rsidRDefault="00004317" w:rsidP="001308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Google sites.</w:t>
      </w:r>
    </w:p>
    <w:p w:rsidR="00004317" w:rsidRPr="001308FD" w:rsidRDefault="00901F84" w:rsidP="001308F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605CD9" w:rsidRPr="000B2B67">
          <w:rPr>
            <w:rStyle w:val="Hipervnculo"/>
            <w:rFonts w:ascii="Arial" w:hAnsi="Arial" w:cs="Arial"/>
            <w:sz w:val="28"/>
            <w:szCs w:val="28"/>
          </w:rPr>
          <w:t>www.cuentosinfantileseconimia.com</w:t>
        </w:r>
      </w:hyperlink>
      <w:r w:rsidR="00605C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6A5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004317" w:rsidRPr="001308FD" w:rsidSect="007F3F4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84" w:rsidRDefault="00901F84" w:rsidP="00FD1D86">
      <w:pPr>
        <w:spacing w:after="0" w:line="240" w:lineRule="auto"/>
      </w:pPr>
      <w:r>
        <w:separator/>
      </w:r>
    </w:p>
  </w:endnote>
  <w:endnote w:type="continuationSeparator" w:id="0">
    <w:p w:rsidR="00901F84" w:rsidRDefault="00901F84" w:rsidP="00FD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84" w:rsidRDefault="00901F84" w:rsidP="00FD1D86">
      <w:pPr>
        <w:spacing w:after="0" w:line="240" w:lineRule="auto"/>
      </w:pPr>
      <w:r>
        <w:separator/>
      </w:r>
    </w:p>
  </w:footnote>
  <w:footnote w:type="continuationSeparator" w:id="0">
    <w:p w:rsidR="00901F84" w:rsidRDefault="00901F84" w:rsidP="00FD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3B" w:rsidRPr="00A709F2" w:rsidRDefault="0048763B" w:rsidP="0048763B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0A2F2A" w:rsidRPr="000A2F2A" w:rsidRDefault="0048763B" w:rsidP="000A2F2A">
    <w:pPr>
      <w:pStyle w:val="Encabezado"/>
      <w:jc w:val="center"/>
      <w:rPr>
        <w:b/>
      </w:rPr>
    </w:pPr>
    <w:r w:rsidRPr="00A709F2">
      <w:rPr>
        <w:b/>
      </w:rPr>
      <w:t>Alianza Educación Rural</w:t>
    </w:r>
    <w:r w:rsidR="000A2F2A">
      <w:rPr>
        <w:b/>
      </w:rPr>
      <w:t>.</w:t>
    </w:r>
  </w:p>
  <w:p w:rsidR="00FD1D86" w:rsidRPr="00FD1D86" w:rsidRDefault="00FD1D86" w:rsidP="00FD1D86">
    <w:pPr>
      <w:contextualSpacing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8A1"/>
    <w:multiLevelType w:val="hybridMultilevel"/>
    <w:tmpl w:val="41502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C58"/>
    <w:multiLevelType w:val="hybridMultilevel"/>
    <w:tmpl w:val="F6E68B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502EE"/>
    <w:multiLevelType w:val="hybridMultilevel"/>
    <w:tmpl w:val="9DDA2D4A"/>
    <w:lvl w:ilvl="0" w:tplc="33A46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78A"/>
    <w:multiLevelType w:val="hybridMultilevel"/>
    <w:tmpl w:val="C4E877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2421"/>
    <w:multiLevelType w:val="hybridMultilevel"/>
    <w:tmpl w:val="B3FA25EC"/>
    <w:lvl w:ilvl="0" w:tplc="32F42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64E4"/>
    <w:multiLevelType w:val="hybridMultilevel"/>
    <w:tmpl w:val="1472B6CA"/>
    <w:lvl w:ilvl="0" w:tplc="713EF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DB4"/>
    <w:multiLevelType w:val="hybridMultilevel"/>
    <w:tmpl w:val="5246AA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C1839"/>
    <w:multiLevelType w:val="hybridMultilevel"/>
    <w:tmpl w:val="1804A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5FCD"/>
    <w:multiLevelType w:val="hybridMultilevel"/>
    <w:tmpl w:val="206087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F0C36"/>
    <w:multiLevelType w:val="hybridMultilevel"/>
    <w:tmpl w:val="FA66AB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D3ABF"/>
    <w:multiLevelType w:val="hybridMultilevel"/>
    <w:tmpl w:val="CDE0C30E"/>
    <w:lvl w:ilvl="0" w:tplc="D6BEF0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71310"/>
    <w:multiLevelType w:val="hybridMultilevel"/>
    <w:tmpl w:val="7C1234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05E15"/>
    <w:multiLevelType w:val="hybridMultilevel"/>
    <w:tmpl w:val="57420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2211D"/>
    <w:multiLevelType w:val="hybridMultilevel"/>
    <w:tmpl w:val="0D7A4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93B62"/>
    <w:multiLevelType w:val="hybridMultilevel"/>
    <w:tmpl w:val="F17006A2"/>
    <w:lvl w:ilvl="0" w:tplc="C4A688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04317"/>
    <w:rsid w:val="000A2F2A"/>
    <w:rsid w:val="000A5EB0"/>
    <w:rsid w:val="000A71B5"/>
    <w:rsid w:val="000E76C0"/>
    <w:rsid w:val="001308FD"/>
    <w:rsid w:val="00155D5F"/>
    <w:rsid w:val="00192ABF"/>
    <w:rsid w:val="001B5FC5"/>
    <w:rsid w:val="001D00EE"/>
    <w:rsid w:val="002255BE"/>
    <w:rsid w:val="00281CA1"/>
    <w:rsid w:val="002B4C7C"/>
    <w:rsid w:val="003C3589"/>
    <w:rsid w:val="003F5BBA"/>
    <w:rsid w:val="0048763B"/>
    <w:rsid w:val="004E7CD4"/>
    <w:rsid w:val="00516A51"/>
    <w:rsid w:val="00553CE2"/>
    <w:rsid w:val="00561E51"/>
    <w:rsid w:val="00583210"/>
    <w:rsid w:val="00591967"/>
    <w:rsid w:val="005B46F6"/>
    <w:rsid w:val="005C542A"/>
    <w:rsid w:val="00605CD9"/>
    <w:rsid w:val="00615727"/>
    <w:rsid w:val="00641598"/>
    <w:rsid w:val="006A7CE1"/>
    <w:rsid w:val="006C3D4A"/>
    <w:rsid w:val="00730361"/>
    <w:rsid w:val="007608A5"/>
    <w:rsid w:val="007E59B5"/>
    <w:rsid w:val="007F3F41"/>
    <w:rsid w:val="00850FD9"/>
    <w:rsid w:val="008522EF"/>
    <w:rsid w:val="00901F84"/>
    <w:rsid w:val="00975701"/>
    <w:rsid w:val="00995D53"/>
    <w:rsid w:val="009C0AFA"/>
    <w:rsid w:val="00A17DE5"/>
    <w:rsid w:val="00A47D0C"/>
    <w:rsid w:val="00A567C8"/>
    <w:rsid w:val="00A82876"/>
    <w:rsid w:val="00AA6BCE"/>
    <w:rsid w:val="00B73D8D"/>
    <w:rsid w:val="00B80569"/>
    <w:rsid w:val="00BD03A4"/>
    <w:rsid w:val="00BD59E4"/>
    <w:rsid w:val="00C057D3"/>
    <w:rsid w:val="00C8652B"/>
    <w:rsid w:val="00D52A26"/>
    <w:rsid w:val="00DB34B6"/>
    <w:rsid w:val="00DB5FDA"/>
    <w:rsid w:val="00DC7A44"/>
    <w:rsid w:val="00DF6A79"/>
    <w:rsid w:val="00E34E35"/>
    <w:rsid w:val="00E61B32"/>
    <w:rsid w:val="00E9258F"/>
    <w:rsid w:val="00ED1BD5"/>
    <w:rsid w:val="00ED4CFE"/>
    <w:rsid w:val="00EF79FA"/>
    <w:rsid w:val="00FB0096"/>
    <w:rsid w:val="00FB6F3C"/>
    <w:rsid w:val="00FC0D46"/>
    <w:rsid w:val="00FD1D86"/>
    <w:rsid w:val="00FE333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c90,#fcd78e"/>
    </o:shapedefaults>
    <o:shapelayout v:ext="edit">
      <o:idmap v:ext="edit" data="1"/>
    </o:shapelayout>
  </w:shapeDefaults>
  <w:decimalSymbol w:val=","/>
  <w:listSeparator w:val=";"/>
  <w15:docId w15:val="{90724B51-8A04-4225-9C45-89F6D65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0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192AB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2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D86"/>
  </w:style>
  <w:style w:type="paragraph" w:styleId="Piedepgina">
    <w:name w:val="footer"/>
    <w:basedOn w:val="Normal"/>
    <w:link w:val="PiedepginaCar"/>
    <w:uiPriority w:val="99"/>
    <w:unhideWhenUsed/>
    <w:rsid w:val="00FD1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86"/>
  </w:style>
  <w:style w:type="character" w:styleId="Hipervnculo">
    <w:name w:val="Hyperlink"/>
    <w:basedOn w:val="Fuentedeprrafopredeter"/>
    <w:uiPriority w:val="99"/>
    <w:unhideWhenUsed/>
    <w:rsid w:val="00605CD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A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F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entosinfantileseconim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2020-05-05T12:54:00Z</dcterms:created>
  <dcterms:modified xsi:type="dcterms:W3CDTF">2020-05-05T12:54:00Z</dcterms:modified>
</cp:coreProperties>
</file>